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8F4" w:rsidRPr="00385F35" w:rsidRDefault="008708F4" w:rsidP="00385F35">
      <w:pPr>
        <w:pStyle w:val="31"/>
        <w:outlineLvl w:val="0"/>
        <w:rPr>
          <w:rFonts w:eastAsia="Calibri"/>
        </w:rPr>
      </w:pPr>
      <w:r w:rsidRPr="00385F35">
        <w:rPr>
          <w:rFonts w:eastAsia="Calibri"/>
          <w:noProof/>
        </w:rPr>
        <w:t>МКОУ СОШ №4 г.Михайловска</w:t>
      </w:r>
      <w:r w:rsidRPr="00385F35">
        <w:rPr>
          <w:rFonts w:eastAsia="Calibri"/>
        </w:rPr>
        <w:t xml:space="preserve">, ИНН </w:t>
      </w:r>
      <w:r w:rsidRPr="00385F35">
        <w:rPr>
          <w:rFonts w:eastAsia="Calibri"/>
          <w:noProof/>
        </w:rPr>
        <w:t>6646008453</w:t>
      </w:r>
    </w:p>
    <w:p w:rsidR="008708F4" w:rsidRPr="00385F35" w:rsidRDefault="008708F4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8708F4" w:rsidRPr="00385F35" w:rsidRDefault="008708F4" w:rsidP="00385F35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8708F4" w:rsidRPr="00385F35" w:rsidRDefault="008708F4" w:rsidP="008708F4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70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чел.; обучающиеся старше 14 лет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8708F4" w:rsidRPr="00385F35" w:rsidRDefault="008708F4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В ходе проведенной независимой </w:t>
      </w:r>
      <w:proofErr w:type="gramStart"/>
      <w:r w:rsidRPr="00385F35">
        <w:rPr>
          <w:rFonts w:ascii="Times New Roman" w:eastAsia="Calibri" w:hAnsi="Times New Roman" w:cs="Times New Roman"/>
          <w:sz w:val="24"/>
          <w:szCs w:val="24"/>
        </w:rPr>
        <w:t>оценки качества условий оказания образовательной деятельности</w:t>
      </w:r>
      <w:proofErr w:type="gramEnd"/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были получены следующие результаты: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8708F4" w:rsidRPr="00385F35" w:rsidRDefault="008708F4" w:rsidP="008708F4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26,54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385F3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8708F4" w:rsidRPr="00385F35" w:rsidRDefault="008708F4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8708F4" w:rsidRPr="00385F35" w:rsidRDefault="008708F4" w:rsidP="008708F4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8,75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8708F4" w:rsidRPr="00385F35" w:rsidRDefault="008708F4" w:rsidP="008708F4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на официальном сайте организации в сети Интернет сведений о педагогических </w:t>
      </w:r>
      <w:proofErr w:type="gramStart"/>
      <w:r w:rsidRPr="00385F35">
        <w:rPr>
          <w:rFonts w:ascii="Times New Roman" w:eastAsia="Calibri" w:hAnsi="Times New Roman" w:cs="Times New Roman"/>
          <w:sz w:val="24"/>
          <w:szCs w:val="24"/>
        </w:rPr>
        <w:t>работниках</w:t>
      </w:r>
      <w:proofErr w:type="gramEnd"/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организации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8,78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8708F4" w:rsidRPr="00385F35" w:rsidRDefault="008708F4" w:rsidP="008708F4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5,78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8708F4" w:rsidRPr="00385F35" w:rsidRDefault="008708F4" w:rsidP="008708F4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3,23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708F4" w:rsidRPr="00385F35" w:rsidRDefault="008708F4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08F4" w:rsidRPr="00385F35" w:rsidRDefault="008708F4" w:rsidP="008708F4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36,09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385F3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:rsidR="008708F4" w:rsidRPr="00385F35" w:rsidRDefault="008708F4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 xml:space="preserve"> 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8708F4" w:rsidRPr="00385F35" w:rsidRDefault="008708F4" w:rsidP="008708F4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5,42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708F4" w:rsidRPr="00385F35" w:rsidRDefault="008708F4" w:rsidP="008708F4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7,19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708F4" w:rsidRPr="00385F35" w:rsidRDefault="008708F4" w:rsidP="008708F4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условия для индивидуальной работы с </w:t>
      </w:r>
      <w:proofErr w:type="gramStart"/>
      <w:r w:rsidRPr="00385F35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4,53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708F4" w:rsidRPr="00385F35" w:rsidRDefault="008708F4" w:rsidP="008708F4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дополнительных образовательных программ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4,59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708F4" w:rsidRPr="00385F35" w:rsidRDefault="008708F4" w:rsidP="008708F4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5,06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708F4" w:rsidRPr="00385F35" w:rsidRDefault="008708F4" w:rsidP="008708F4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оказания </w:t>
      </w:r>
      <w:proofErr w:type="gramStart"/>
      <w:r w:rsidRPr="00385F35">
        <w:rPr>
          <w:rFonts w:ascii="Times New Roman" w:eastAsia="Calibri" w:hAnsi="Times New Roman" w:cs="Times New Roman"/>
          <w:sz w:val="24"/>
          <w:szCs w:val="24"/>
        </w:rPr>
        <w:t>обучающимся</w:t>
      </w:r>
      <w:proofErr w:type="gramEnd"/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психолого-педагогической, медицинской и социальной помощи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4,53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708F4" w:rsidRPr="00385F35" w:rsidRDefault="008708F4" w:rsidP="008708F4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4,77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708F4" w:rsidRPr="00385F35" w:rsidRDefault="008708F4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08F4" w:rsidRPr="00385F35" w:rsidRDefault="008708F4" w:rsidP="008708F4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12,24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708F4" w:rsidRPr="00385F35" w:rsidRDefault="008708F4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8708F4" w:rsidRPr="00385F35" w:rsidRDefault="008708F4" w:rsidP="008708F4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5,79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708F4" w:rsidRPr="00385F35" w:rsidRDefault="008708F4" w:rsidP="008708F4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6,45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708F4" w:rsidRPr="00385F35" w:rsidRDefault="008708F4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08F4" w:rsidRPr="00385F35" w:rsidRDefault="008708F4" w:rsidP="008708F4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19,74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708F4" w:rsidRPr="00385F35" w:rsidRDefault="008708F4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8708F4" w:rsidRPr="00385F35" w:rsidRDefault="008708F4" w:rsidP="008708F4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5,79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708F4" w:rsidRPr="00385F35" w:rsidRDefault="008708F4" w:rsidP="008708F4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6,45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708F4" w:rsidRPr="00385F35" w:rsidRDefault="008708F4" w:rsidP="008708F4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8708F4" w:rsidRPr="00385F35" w:rsidRDefault="008708F4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08F4" w:rsidRPr="00385F35" w:rsidRDefault="008708F4" w:rsidP="008708F4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Выводные положения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8708F4" w:rsidRPr="00385F35" w:rsidRDefault="008708F4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Расчет итогового </w:t>
      </w:r>
      <w:proofErr w:type="gramStart"/>
      <w:r w:rsidRPr="00385F35">
        <w:rPr>
          <w:rFonts w:ascii="Times New Roman" w:eastAsia="Calibri" w:hAnsi="Times New Roman" w:cs="Times New Roman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представляет собой сумму интегральных значений показателей по 4 группам, произведен по формуле: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8708F4" w:rsidRPr="00385F35" w:rsidRDefault="008708F4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C2AB1D2" wp14:editId="1CF498B0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8708F4" w:rsidRPr="00385F35" w:rsidRDefault="008708F4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08F4" w:rsidRPr="00385F35" w:rsidRDefault="008708F4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94,61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8708F4" w:rsidRPr="00385F35" w:rsidRDefault="008708F4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8708F4" w:rsidRPr="00385F35" w:rsidRDefault="008708F4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6E9251C8" wp14:editId="7E58482F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8708F4" w:rsidRPr="00385F35" w:rsidRDefault="008708F4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08F4" w:rsidRPr="00385F35" w:rsidRDefault="008708F4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5,91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8708F4" w:rsidRPr="00385F35" w:rsidRDefault="008708F4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Удовлетворительно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8708F4" w:rsidRPr="00385F35" w:rsidRDefault="008708F4" w:rsidP="008708F4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Рекомендации для ОО:</w:t>
      </w:r>
    </w:p>
    <w:p w:rsidR="008708F4" w:rsidRPr="00385F35" w:rsidRDefault="008708F4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08F4" w:rsidRPr="00385F35" w:rsidRDefault="008708F4" w:rsidP="008708F4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8708F4" w:rsidRPr="00385F35" w:rsidRDefault="008708F4" w:rsidP="008708F4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8708F4" w:rsidRPr="00385F35" w:rsidRDefault="008708F4" w:rsidP="008708F4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8708F4" w:rsidRPr="00385F35" w:rsidRDefault="008708F4" w:rsidP="008708F4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8708F4" w:rsidRPr="00385F35" w:rsidRDefault="008708F4" w:rsidP="008708F4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8708F4" w:rsidRPr="00385F35" w:rsidRDefault="008708F4" w:rsidP="008708F4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8708F4" w:rsidRPr="00385F35" w:rsidRDefault="008708F4" w:rsidP="008708F4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созданию условий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программ.</w:t>
      </w:r>
    </w:p>
    <w:p w:rsidR="008708F4" w:rsidRPr="00385F35" w:rsidRDefault="008708F4" w:rsidP="008708F4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населения об услугах, оказываемых ОО во внеурочное время.</w:t>
      </w:r>
    </w:p>
    <w:p w:rsidR="008708F4" w:rsidRPr="00385F35" w:rsidRDefault="008708F4" w:rsidP="008708F4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8708F4" w:rsidRPr="00385F35" w:rsidRDefault="008708F4" w:rsidP="008708F4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оказанию различных видов помощи (психолого-педагогической, медицинской и социальной).</w:t>
      </w:r>
    </w:p>
    <w:p w:rsidR="008708F4" w:rsidRPr="00385F35" w:rsidRDefault="008708F4" w:rsidP="008708F4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и внедрить адаптированные образовательные программы для обучающихся с ограниченными возможностями здоровья, 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8708F4" w:rsidRPr="00385F35" w:rsidRDefault="008708F4" w:rsidP="008708F4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работу по повышению уровня доброжелательности и вежливости работников ОО.</w:t>
      </w:r>
    </w:p>
    <w:p w:rsidR="008708F4" w:rsidRPr="00385F35" w:rsidRDefault="008708F4" w:rsidP="008708F4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работу по повышению уровня компетентности работников ОО.</w:t>
      </w:r>
    </w:p>
    <w:p w:rsidR="008708F4" w:rsidRPr="00385F35" w:rsidRDefault="008708F4" w:rsidP="008708F4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материально-техническое состояние ОО.</w:t>
      </w:r>
    </w:p>
    <w:p w:rsidR="008708F4" w:rsidRPr="00385F35" w:rsidRDefault="008708F4" w:rsidP="008708F4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качество предоставляемых образовательных услуг.</w:t>
      </w:r>
    </w:p>
    <w:p w:rsidR="003A7C69" w:rsidRPr="003A7C69" w:rsidRDefault="008708F4" w:rsidP="00385F3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7C69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8708F4" w:rsidRPr="003A7C69" w:rsidRDefault="008708F4" w:rsidP="003A7C69">
      <w:pPr>
        <w:spacing w:after="16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7C69">
        <w:rPr>
          <w:rFonts w:ascii="Times New Roman" w:eastAsia="Calibri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3A7C69">
        <w:rPr>
          <w:rFonts w:ascii="Times New Roman" w:eastAsia="Calibri" w:hAnsi="Times New Roman" w:cs="Times New Roman"/>
          <w:b/>
          <w:noProof/>
          <w:sz w:val="24"/>
          <w:szCs w:val="24"/>
        </w:rPr>
        <w:t>Нижнесергинский район</w:t>
      </w:r>
    </w:p>
    <w:p w:rsidR="008708F4" w:rsidRPr="00385F35" w:rsidRDefault="003A7C69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bookmarkStart w:id="0" w:name="_GoBack"/>
      <w:bookmarkEnd w:id="0"/>
      <w:r w:rsidR="008708F4" w:rsidRPr="00385F35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образование: </w:t>
      </w:r>
      <w:r w:rsidR="008708F4"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Нижнесергинский МР</w:t>
      </w:r>
    </w:p>
    <w:p w:rsidR="008708F4" w:rsidRDefault="008708F4" w:rsidP="00385F35">
      <w:pPr>
        <w:rPr>
          <w:rFonts w:eastAsia="Calibri"/>
          <w:noProof/>
        </w:rPr>
        <w:sectPr w:rsidR="008708F4" w:rsidSect="00F4649D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F70DA" w:rsidRDefault="004F70DA"/>
    <w:sectPr w:rsidR="004F7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C4C" w:rsidRDefault="00477C4C" w:rsidP="008708F4">
      <w:pPr>
        <w:spacing w:after="0" w:line="240" w:lineRule="auto"/>
      </w:pPr>
      <w:r>
        <w:separator/>
      </w:r>
    </w:p>
  </w:endnote>
  <w:endnote w:type="continuationSeparator" w:id="0">
    <w:p w:rsidR="00477C4C" w:rsidRDefault="00477C4C" w:rsidP="00870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C4C" w:rsidRDefault="00477C4C" w:rsidP="008708F4">
      <w:pPr>
        <w:spacing w:after="0" w:line="240" w:lineRule="auto"/>
      </w:pPr>
      <w:r>
        <w:separator/>
      </w:r>
    </w:p>
  </w:footnote>
  <w:footnote w:type="continuationSeparator" w:id="0">
    <w:p w:rsidR="00477C4C" w:rsidRDefault="00477C4C" w:rsidP="008708F4">
      <w:pPr>
        <w:spacing w:after="0" w:line="240" w:lineRule="auto"/>
      </w:pPr>
      <w:r>
        <w:continuationSeparator/>
      </w:r>
    </w:p>
  </w:footnote>
  <w:footnote w:id="1">
    <w:p w:rsidR="008708F4" w:rsidRDefault="008708F4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8708F4" w:rsidRDefault="008708F4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8F4"/>
    <w:rsid w:val="003A7C69"/>
    <w:rsid w:val="00477C4C"/>
    <w:rsid w:val="004F70DA"/>
    <w:rsid w:val="0087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8708F4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8708F4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8708F4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8708F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8708F4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8708F4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8708F4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8708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2021-06-24T07:53:00Z</dcterms:created>
  <dcterms:modified xsi:type="dcterms:W3CDTF">2021-06-24T07:53:00Z</dcterms:modified>
</cp:coreProperties>
</file>