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92" w:rsidRPr="00EC094F" w:rsidRDefault="00E2737F" w:rsidP="000915A3">
      <w:pPr>
        <w:pStyle w:val="2"/>
      </w:pPr>
      <w:r w:rsidRPr="00E2737F">
        <w:t xml:space="preserve">Итоговый протокол защиты </w:t>
      </w:r>
      <w:proofErr w:type="gramStart"/>
      <w:r w:rsidRPr="00E2737F">
        <w:t>индивидуальных проектов</w:t>
      </w:r>
      <w:proofErr w:type="gramEnd"/>
      <w:r w:rsidRPr="00E2737F">
        <w:t xml:space="preserve"> в </w:t>
      </w:r>
      <w:r w:rsidR="00EC094F" w:rsidRPr="00EC094F">
        <w:t xml:space="preserve">9 </w:t>
      </w:r>
      <w:r w:rsidR="00EC094F">
        <w:t>классе</w:t>
      </w:r>
    </w:p>
    <w:tbl>
      <w:tblPr>
        <w:tblStyle w:val="a8"/>
        <w:tblW w:w="1569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8"/>
        <w:gridCol w:w="2383"/>
        <w:gridCol w:w="2977"/>
        <w:gridCol w:w="425"/>
        <w:gridCol w:w="426"/>
        <w:gridCol w:w="426"/>
        <w:gridCol w:w="426"/>
        <w:gridCol w:w="426"/>
        <w:gridCol w:w="426"/>
        <w:gridCol w:w="292"/>
        <w:gridCol w:w="284"/>
        <w:gridCol w:w="283"/>
        <w:gridCol w:w="284"/>
        <w:gridCol w:w="300"/>
        <w:gridCol w:w="408"/>
        <w:gridCol w:w="281"/>
        <w:gridCol w:w="426"/>
        <w:gridCol w:w="426"/>
        <w:gridCol w:w="710"/>
        <w:gridCol w:w="425"/>
        <w:gridCol w:w="426"/>
        <w:gridCol w:w="992"/>
        <w:gridCol w:w="850"/>
        <w:gridCol w:w="849"/>
      </w:tblGrid>
      <w:tr w:rsidR="006F0E67" w:rsidRPr="00E2737F" w:rsidTr="00BB5BB8">
        <w:tc>
          <w:tcPr>
            <w:tcW w:w="548" w:type="dxa"/>
            <w:vMerge w:val="restart"/>
            <w:shd w:val="clear" w:color="auto" w:fill="FFFFFF" w:themeFill="background1"/>
          </w:tcPr>
          <w:p w:rsidR="006F0E67" w:rsidRPr="00F451C4" w:rsidRDefault="006F0E67" w:rsidP="00E27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F451C4">
              <w:rPr>
                <w:rFonts w:ascii="Times New Roman" w:hAnsi="Times New Roman"/>
                <w:b/>
                <w:sz w:val="24"/>
                <w:szCs w:val="18"/>
              </w:rPr>
              <w:t xml:space="preserve">№ </w:t>
            </w:r>
            <w:proofErr w:type="gramStart"/>
            <w:r w:rsidRPr="00F451C4">
              <w:rPr>
                <w:rFonts w:ascii="Times New Roman" w:hAnsi="Times New Roman"/>
                <w:b/>
                <w:sz w:val="24"/>
                <w:szCs w:val="18"/>
              </w:rPr>
              <w:t>п</w:t>
            </w:r>
            <w:proofErr w:type="gramEnd"/>
            <w:r w:rsidRPr="00F451C4">
              <w:rPr>
                <w:rFonts w:ascii="Times New Roman" w:hAnsi="Times New Roman"/>
                <w:b/>
                <w:sz w:val="24"/>
                <w:szCs w:val="18"/>
              </w:rPr>
              <w:t>/п</w:t>
            </w:r>
          </w:p>
        </w:tc>
        <w:tc>
          <w:tcPr>
            <w:tcW w:w="2383" w:type="dxa"/>
            <w:vMerge w:val="restart"/>
            <w:shd w:val="clear" w:color="auto" w:fill="FFFFFF" w:themeFill="background1"/>
          </w:tcPr>
          <w:p w:rsidR="006F0E67" w:rsidRPr="00F451C4" w:rsidRDefault="006F0E67" w:rsidP="00E27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F451C4">
              <w:rPr>
                <w:rFonts w:ascii="Times New Roman" w:hAnsi="Times New Roman"/>
                <w:b/>
                <w:sz w:val="24"/>
                <w:szCs w:val="18"/>
              </w:rPr>
              <w:t>Ф.И.О.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6F0E67" w:rsidRPr="00F451C4" w:rsidRDefault="006F0E67" w:rsidP="00E27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F451C4">
              <w:rPr>
                <w:rFonts w:ascii="Times New Roman" w:hAnsi="Times New Roman"/>
                <w:b/>
                <w:sz w:val="24"/>
                <w:szCs w:val="18"/>
              </w:rPr>
              <w:t>Название</w:t>
            </w:r>
          </w:p>
        </w:tc>
        <w:tc>
          <w:tcPr>
            <w:tcW w:w="2555" w:type="dxa"/>
            <w:gridSpan w:val="6"/>
            <w:shd w:val="clear" w:color="auto" w:fill="FFFFFF" w:themeFill="background1"/>
          </w:tcPr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Критерий №1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Самостоятельное приобретение знаний и решение проблем</w:t>
            </w:r>
          </w:p>
          <w:p w:rsidR="006F0E67" w:rsidRDefault="006F0E67" w:rsidP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(за каждую позицию до 6 б.)</w:t>
            </w:r>
          </w:p>
        </w:tc>
        <w:tc>
          <w:tcPr>
            <w:tcW w:w="1851" w:type="dxa"/>
            <w:gridSpan w:val="6"/>
            <w:shd w:val="clear" w:color="auto" w:fill="FFFFFF" w:themeFill="background1"/>
          </w:tcPr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Критерий №2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предметных знаний и способов действий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(за каждую позицию до 6 б.)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Критерий №3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Сформированность</w:t>
            </w:r>
            <w:proofErr w:type="spellEnd"/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регулятивных действий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(за каждую позицию до 6 б.)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Критерий №4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коммуникативных действий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(за</w:t>
            </w:r>
            <w:r w:rsidR="006645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1,2 позиции до 6 б., за 3 – максимум 4 б.)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0E67" w:rsidRPr="00531F57" w:rsidRDefault="006F0E67" w:rsidP="00F97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F57">
              <w:rPr>
                <w:rFonts w:ascii="Times New Roman" w:hAnsi="Times New Roman"/>
                <w:b/>
                <w:sz w:val="20"/>
                <w:szCs w:val="24"/>
              </w:rPr>
              <w:t>Всего баллов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:rsidR="006F0E67" w:rsidRPr="003977E0" w:rsidRDefault="006F0E67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3977E0">
              <w:rPr>
                <w:rFonts w:ascii="Times New Roman" w:hAnsi="Times New Roman"/>
                <w:b/>
                <w:sz w:val="18"/>
                <w:szCs w:val="24"/>
              </w:rPr>
              <w:t>Оценка</w:t>
            </w:r>
          </w:p>
          <w:p w:rsidR="006F0E67" w:rsidRPr="00531F57" w:rsidRDefault="006F0E67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094F" w:rsidRPr="00E2737F" w:rsidTr="00EC094F">
        <w:tc>
          <w:tcPr>
            <w:tcW w:w="548" w:type="dxa"/>
            <w:vMerge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  <w:shd w:val="clear" w:color="auto" w:fill="FFFFFF" w:themeFill="background1"/>
          </w:tcPr>
          <w:p w:rsidR="00EC094F" w:rsidRPr="00F97E94" w:rsidRDefault="00EC094F" w:rsidP="001E535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EC094F" w:rsidRPr="00F97E94" w:rsidRDefault="00EC094F" w:rsidP="001E53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2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94F" w:rsidRPr="00EC094F" w:rsidRDefault="00EC094F" w:rsidP="00EC0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EC0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:rsidR="00EC094F" w:rsidRPr="00F97E94" w:rsidRDefault="00EC094F" w:rsidP="001E53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  <w:shd w:val="clear" w:color="auto" w:fill="FFFFFF" w:themeFill="background1"/>
          </w:tcPr>
          <w:p w:rsidR="00EC094F" w:rsidRPr="00F97E94" w:rsidRDefault="00EC094F" w:rsidP="001E53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EC094F" w:rsidRPr="00F97E94" w:rsidRDefault="00EC094F" w:rsidP="001E53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:rsidR="00EC094F" w:rsidRPr="00F97E94" w:rsidRDefault="00EC094F" w:rsidP="00BB5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4AB4" w:rsidRPr="00545C15" w:rsidTr="00EC094F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5C184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Удачина Екатерина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E84AB4" w:rsidRPr="00574A16" w:rsidRDefault="005C184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«Искусство как способ выражения эмоций»</w:t>
            </w:r>
          </w:p>
        </w:tc>
        <w:tc>
          <w:tcPr>
            <w:tcW w:w="2555" w:type="dxa"/>
            <w:gridSpan w:val="6"/>
            <w:shd w:val="clear" w:color="auto" w:fill="FFFFFF" w:themeFill="background1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51" w:type="dxa"/>
            <w:gridSpan w:val="6"/>
            <w:tcBorders>
              <w:top w:val="nil"/>
            </w:tcBorders>
            <w:shd w:val="clear" w:color="auto" w:fill="FFFFFF" w:themeFill="background1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E84AB4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F569C3" w:rsidRPr="00BB5BB8" w:rsidRDefault="00F569C3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49" w:type="dxa"/>
            <w:shd w:val="clear" w:color="auto" w:fill="FFFFFF" w:themeFill="background1"/>
          </w:tcPr>
          <w:p w:rsidR="00E84AB4" w:rsidRPr="00BB5BB8" w:rsidRDefault="005C1840" w:rsidP="00BB5B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84AB4" w:rsidRPr="00545C15" w:rsidTr="00BB5BB8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5C184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Первушина Мария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E84AB4" w:rsidRPr="00574A16" w:rsidRDefault="005C184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«География международного туризма»</w:t>
            </w:r>
          </w:p>
        </w:tc>
        <w:tc>
          <w:tcPr>
            <w:tcW w:w="2555" w:type="dxa"/>
            <w:gridSpan w:val="6"/>
            <w:shd w:val="clear" w:color="auto" w:fill="FFFFFF" w:themeFill="background1"/>
            <w:vAlign w:val="center"/>
          </w:tcPr>
          <w:p w:rsidR="00E84AB4" w:rsidRPr="00BB5BB8" w:rsidRDefault="0007262E" w:rsidP="000726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5C1840">
              <w:rPr>
                <w:rFonts w:ascii="Times New Roman" w:hAnsi="Times New Roman"/>
              </w:rPr>
              <w:t>36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F569C3" w:rsidRPr="00BB5BB8" w:rsidRDefault="0007262E" w:rsidP="000726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5C1840"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shd w:val="clear" w:color="auto" w:fill="FFFFFF" w:themeFill="background1"/>
          </w:tcPr>
          <w:p w:rsidR="00E84AB4" w:rsidRPr="00BB5BB8" w:rsidRDefault="005C1840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E84AB4" w:rsidRPr="00545C15" w:rsidTr="00BB5BB8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5C184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Ширяев Дмитрий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E84AB4" w:rsidRPr="00574A16" w:rsidRDefault="005C184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«Вред от курения»</w:t>
            </w:r>
          </w:p>
        </w:tc>
        <w:tc>
          <w:tcPr>
            <w:tcW w:w="2555" w:type="dxa"/>
            <w:gridSpan w:val="6"/>
            <w:shd w:val="clear" w:color="auto" w:fill="FFFFFF" w:themeFill="background1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51" w:type="dxa"/>
            <w:gridSpan w:val="6"/>
            <w:shd w:val="clear" w:color="auto" w:fill="FFFFFF" w:themeFill="background1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E84AB4" w:rsidRDefault="00E84AB4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69C3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49" w:type="dxa"/>
            <w:shd w:val="clear" w:color="auto" w:fill="FFFFFF" w:themeFill="background1"/>
          </w:tcPr>
          <w:p w:rsidR="00E84AB4" w:rsidRPr="00BB5BB8" w:rsidRDefault="005C1840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E84AB4" w:rsidRPr="00545C15" w:rsidTr="00BB5BB8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5C184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Нурмышев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Иван</w:t>
            </w:r>
          </w:p>
        </w:tc>
        <w:tc>
          <w:tcPr>
            <w:tcW w:w="2977" w:type="dxa"/>
            <w:shd w:val="clear" w:color="auto" w:fill="FFFFFF" w:themeFill="background1"/>
          </w:tcPr>
          <w:p w:rsidR="00E84AB4" w:rsidRPr="00574A16" w:rsidRDefault="005C184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«Футбол-игра во все времена. История отечественного футбола»</w:t>
            </w:r>
          </w:p>
        </w:tc>
        <w:tc>
          <w:tcPr>
            <w:tcW w:w="2555" w:type="dxa"/>
            <w:gridSpan w:val="6"/>
            <w:shd w:val="clear" w:color="auto" w:fill="FFFFFF" w:themeFill="background1"/>
          </w:tcPr>
          <w:p w:rsidR="00E84AB4" w:rsidRPr="00BB5BB8" w:rsidRDefault="0007262E" w:rsidP="000726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5C1840">
              <w:rPr>
                <w:rFonts w:ascii="Times New Roman" w:hAnsi="Times New Roman"/>
              </w:rPr>
              <w:t>30</w:t>
            </w:r>
          </w:p>
        </w:tc>
        <w:tc>
          <w:tcPr>
            <w:tcW w:w="1851" w:type="dxa"/>
            <w:gridSpan w:val="6"/>
            <w:shd w:val="clear" w:color="auto" w:fill="FFFFFF" w:themeFill="background1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F569C3" w:rsidRPr="00BB5BB8" w:rsidRDefault="005C1840" w:rsidP="005C18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7</w:t>
            </w:r>
          </w:p>
        </w:tc>
        <w:tc>
          <w:tcPr>
            <w:tcW w:w="850" w:type="dxa"/>
            <w:shd w:val="clear" w:color="auto" w:fill="FFFFFF" w:themeFill="background1"/>
          </w:tcPr>
          <w:p w:rsidR="00E84AB4" w:rsidRPr="00BB5BB8" w:rsidRDefault="005C1840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49" w:type="dxa"/>
            <w:shd w:val="clear" w:color="auto" w:fill="FFFFFF" w:themeFill="background1"/>
          </w:tcPr>
          <w:p w:rsidR="00E84AB4" w:rsidRPr="00BB5BB8" w:rsidRDefault="005C1840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E84AB4" w:rsidRPr="00545C15" w:rsidTr="00BB5BB8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07262E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Мышкина Арина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E84AB4" w:rsidRPr="001372EF" w:rsidRDefault="0007262E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«Логотипы и их значение»</w:t>
            </w:r>
          </w:p>
        </w:tc>
        <w:tc>
          <w:tcPr>
            <w:tcW w:w="2555" w:type="dxa"/>
            <w:gridSpan w:val="6"/>
            <w:shd w:val="clear" w:color="auto" w:fill="FFFFFF" w:themeFill="background1"/>
          </w:tcPr>
          <w:p w:rsidR="00E84AB4" w:rsidRPr="00BB5BB8" w:rsidRDefault="0007262E" w:rsidP="000726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36</w:t>
            </w:r>
          </w:p>
        </w:tc>
        <w:tc>
          <w:tcPr>
            <w:tcW w:w="1851" w:type="dxa"/>
            <w:gridSpan w:val="6"/>
            <w:shd w:val="clear" w:color="auto" w:fill="FFFFFF" w:themeFill="background1"/>
          </w:tcPr>
          <w:p w:rsidR="00E84AB4" w:rsidRPr="00BB5BB8" w:rsidRDefault="0007262E" w:rsidP="000726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24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:rsidR="00E84AB4" w:rsidRPr="00BB5BB8" w:rsidRDefault="0007262E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E84AB4" w:rsidRDefault="0007262E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F569C3" w:rsidRPr="00BB5BB8" w:rsidRDefault="00F569C3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AB4" w:rsidRPr="00BB5BB8" w:rsidRDefault="0007262E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shd w:val="clear" w:color="auto" w:fill="FFFFFF" w:themeFill="background1"/>
          </w:tcPr>
          <w:p w:rsidR="00E84AB4" w:rsidRPr="00BB5BB8" w:rsidRDefault="0007262E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E84AB4" w:rsidRPr="00545C15" w:rsidTr="00BB5BB8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07262E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Гилёв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Яков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E84AB4" w:rsidRPr="00574A16" w:rsidRDefault="0007262E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«Двигатель внутреннего сгорания и его влияние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окружиющую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среду»</w:t>
            </w:r>
          </w:p>
        </w:tc>
        <w:tc>
          <w:tcPr>
            <w:tcW w:w="2555" w:type="dxa"/>
            <w:gridSpan w:val="6"/>
            <w:shd w:val="clear" w:color="auto" w:fill="FFFFFF" w:themeFill="background1"/>
          </w:tcPr>
          <w:p w:rsidR="00E84AB4" w:rsidRPr="00BB5BB8" w:rsidRDefault="0007262E" w:rsidP="000726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36</w:t>
            </w:r>
          </w:p>
        </w:tc>
        <w:tc>
          <w:tcPr>
            <w:tcW w:w="1851" w:type="dxa"/>
            <w:gridSpan w:val="6"/>
            <w:shd w:val="clear" w:color="auto" w:fill="FFFFFF" w:themeFill="background1"/>
          </w:tcPr>
          <w:p w:rsidR="00E84AB4" w:rsidRPr="00BB5BB8" w:rsidRDefault="0007262E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:rsidR="00E84AB4" w:rsidRPr="00BB5BB8" w:rsidRDefault="0007262E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E84AB4" w:rsidRDefault="0007262E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F569C3" w:rsidRPr="00BB5BB8" w:rsidRDefault="00F569C3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AB4" w:rsidRPr="00BB5BB8" w:rsidRDefault="0007262E" w:rsidP="00F4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849" w:type="dxa"/>
            <w:shd w:val="clear" w:color="auto" w:fill="FFFFFF" w:themeFill="background1"/>
          </w:tcPr>
          <w:p w:rsidR="00E84AB4" w:rsidRPr="00BB5BB8" w:rsidRDefault="0007262E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E84AB4" w:rsidRPr="00545C15" w:rsidTr="00BB5BB8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545C1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07262E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Соколкина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Светлана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E84AB4" w:rsidRPr="00574A16" w:rsidRDefault="0007262E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«Подростковая косметика»</w:t>
            </w:r>
          </w:p>
        </w:tc>
        <w:tc>
          <w:tcPr>
            <w:tcW w:w="2555" w:type="dxa"/>
            <w:gridSpan w:val="6"/>
            <w:shd w:val="clear" w:color="auto" w:fill="FFFFFF" w:themeFill="background1"/>
          </w:tcPr>
          <w:p w:rsidR="00E84AB4" w:rsidRPr="005C1840" w:rsidRDefault="0007262E" w:rsidP="000726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36</w:t>
            </w:r>
          </w:p>
        </w:tc>
        <w:tc>
          <w:tcPr>
            <w:tcW w:w="1851" w:type="dxa"/>
            <w:gridSpan w:val="6"/>
            <w:shd w:val="clear" w:color="auto" w:fill="FFFFFF" w:themeFill="background1"/>
          </w:tcPr>
          <w:p w:rsidR="00E84AB4" w:rsidRPr="005C1840" w:rsidRDefault="0007262E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:rsidR="00E84AB4" w:rsidRPr="005C1840" w:rsidRDefault="0007262E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E84AB4" w:rsidRDefault="0007262E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F569C3" w:rsidRPr="00F569C3" w:rsidRDefault="00F569C3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AB4" w:rsidRPr="00D13E00" w:rsidRDefault="0007262E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E00">
              <w:rPr>
                <w:rFonts w:ascii="Times New Roman" w:hAnsi="Times New Roman"/>
              </w:rPr>
              <w:t>88</w:t>
            </w:r>
          </w:p>
        </w:tc>
        <w:tc>
          <w:tcPr>
            <w:tcW w:w="849" w:type="dxa"/>
            <w:shd w:val="clear" w:color="auto" w:fill="FFFFFF" w:themeFill="background1"/>
          </w:tcPr>
          <w:p w:rsidR="00E84AB4" w:rsidRPr="005C1840" w:rsidRDefault="0007262E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E84AB4" w:rsidRPr="00545C15" w:rsidTr="00BB5BB8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545C1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07262E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Заозёрова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Карина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E84AB4" w:rsidRPr="00574A16" w:rsidRDefault="00D13E0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«Влияние эмоций на здоровье человека»</w:t>
            </w:r>
          </w:p>
        </w:tc>
        <w:tc>
          <w:tcPr>
            <w:tcW w:w="2555" w:type="dxa"/>
            <w:gridSpan w:val="6"/>
            <w:shd w:val="clear" w:color="auto" w:fill="FFFFFF" w:themeFill="background1"/>
          </w:tcPr>
          <w:p w:rsidR="00E84AB4" w:rsidRPr="00BB5BB8" w:rsidRDefault="00D13E00" w:rsidP="00D13E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36</w:t>
            </w:r>
          </w:p>
        </w:tc>
        <w:tc>
          <w:tcPr>
            <w:tcW w:w="1851" w:type="dxa"/>
            <w:gridSpan w:val="6"/>
            <w:shd w:val="clear" w:color="auto" w:fill="FFFFFF" w:themeFill="background1"/>
          </w:tcPr>
          <w:p w:rsidR="00E84AB4" w:rsidRPr="00BB5BB8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:rsidR="00E84AB4" w:rsidRPr="00BB5BB8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E84AB4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F569C3" w:rsidRPr="00BB5BB8" w:rsidRDefault="00F569C3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AB4" w:rsidRPr="00BB5BB8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shd w:val="clear" w:color="auto" w:fill="FFFFFF" w:themeFill="background1"/>
          </w:tcPr>
          <w:p w:rsidR="00E84AB4" w:rsidRPr="00D13E00" w:rsidRDefault="00D13E00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3E00">
              <w:rPr>
                <w:rFonts w:ascii="Times New Roman" w:hAnsi="Times New Roman"/>
                <w:b/>
              </w:rPr>
              <w:t>5</w:t>
            </w:r>
          </w:p>
        </w:tc>
      </w:tr>
      <w:tr w:rsidR="00E84AB4" w:rsidRPr="00545C15" w:rsidTr="00BB5BB8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545C1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D13E0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Пильников Юрий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E84AB4" w:rsidRPr="00574A16" w:rsidRDefault="00D13E0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«Языковая игра»</w:t>
            </w:r>
          </w:p>
        </w:tc>
        <w:tc>
          <w:tcPr>
            <w:tcW w:w="2555" w:type="dxa"/>
            <w:gridSpan w:val="6"/>
            <w:shd w:val="clear" w:color="auto" w:fill="FFFFFF" w:themeFill="background1"/>
            <w:vAlign w:val="center"/>
          </w:tcPr>
          <w:p w:rsidR="00E84AB4" w:rsidRPr="00BB5BB8" w:rsidRDefault="00D13E00" w:rsidP="00D13E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36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F569C3" w:rsidRPr="00BB5BB8" w:rsidRDefault="00F569C3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D13E00" w:rsidP="00D13E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77</w:t>
            </w:r>
          </w:p>
        </w:tc>
        <w:tc>
          <w:tcPr>
            <w:tcW w:w="849" w:type="dxa"/>
            <w:shd w:val="clear" w:color="auto" w:fill="FFFFFF" w:themeFill="background1"/>
          </w:tcPr>
          <w:p w:rsidR="00E84AB4" w:rsidRPr="00BB5BB8" w:rsidRDefault="00D13E00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E84AB4" w:rsidRPr="00545C15" w:rsidTr="00BB5BB8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545C1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D13E0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Филатова Диана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E84AB4" w:rsidRPr="001372EF" w:rsidRDefault="00D13E0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«Молекулярная кухня. Что в ней едят»</w:t>
            </w:r>
          </w:p>
        </w:tc>
        <w:tc>
          <w:tcPr>
            <w:tcW w:w="2555" w:type="dxa"/>
            <w:gridSpan w:val="6"/>
            <w:shd w:val="clear" w:color="auto" w:fill="FFFFFF" w:themeFill="background1"/>
            <w:vAlign w:val="center"/>
          </w:tcPr>
          <w:p w:rsidR="00E84AB4" w:rsidRPr="00BB5BB8" w:rsidRDefault="00D13E00" w:rsidP="00D13E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36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F569C3" w:rsidRPr="00BB5BB8" w:rsidRDefault="00D13E00" w:rsidP="00D13E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16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shd w:val="clear" w:color="auto" w:fill="FFFFFF" w:themeFill="background1"/>
          </w:tcPr>
          <w:p w:rsidR="00E84AB4" w:rsidRPr="00BB5BB8" w:rsidRDefault="00D13E00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F569C3" w:rsidRPr="00545C15" w:rsidTr="00BB5BB8">
        <w:tc>
          <w:tcPr>
            <w:tcW w:w="548" w:type="dxa"/>
            <w:shd w:val="clear" w:color="auto" w:fill="FFFFFF" w:themeFill="background1"/>
          </w:tcPr>
          <w:p w:rsidR="00F569C3" w:rsidRPr="00545C15" w:rsidRDefault="00F569C3" w:rsidP="00545C1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F569C3" w:rsidRPr="00243CE5" w:rsidRDefault="00D13E0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Репников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Максим</w:t>
            </w:r>
          </w:p>
        </w:tc>
        <w:tc>
          <w:tcPr>
            <w:tcW w:w="2977" w:type="dxa"/>
            <w:shd w:val="clear" w:color="auto" w:fill="FFFFFF" w:themeFill="background1"/>
          </w:tcPr>
          <w:p w:rsidR="00F569C3" w:rsidRPr="001372EF" w:rsidRDefault="00D13E0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«Видовой состав рыб реки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Шарама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55" w:type="dxa"/>
            <w:gridSpan w:val="6"/>
            <w:shd w:val="clear" w:color="auto" w:fill="FFFFFF" w:themeFill="background1"/>
            <w:vAlign w:val="center"/>
          </w:tcPr>
          <w:p w:rsidR="00F569C3" w:rsidRPr="00BB5BB8" w:rsidRDefault="00D13E00" w:rsidP="00D13E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36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F569C3" w:rsidRPr="00BB5BB8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F569C3" w:rsidRPr="00BB5BB8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F569C3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569C3" w:rsidRPr="00BB5BB8" w:rsidRDefault="00D13E00" w:rsidP="00D13E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76</w:t>
            </w:r>
          </w:p>
        </w:tc>
        <w:tc>
          <w:tcPr>
            <w:tcW w:w="849" w:type="dxa"/>
            <w:shd w:val="clear" w:color="auto" w:fill="FFFFFF" w:themeFill="background1"/>
          </w:tcPr>
          <w:p w:rsidR="00D13E00" w:rsidRPr="00BB5BB8" w:rsidRDefault="00D13E00" w:rsidP="00D13E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4</w:t>
            </w:r>
          </w:p>
        </w:tc>
      </w:tr>
      <w:tr w:rsidR="00F569C3" w:rsidRPr="00545C15" w:rsidTr="00BB5BB8">
        <w:tc>
          <w:tcPr>
            <w:tcW w:w="548" w:type="dxa"/>
            <w:shd w:val="clear" w:color="auto" w:fill="FFFFFF" w:themeFill="background1"/>
          </w:tcPr>
          <w:p w:rsidR="00F569C3" w:rsidRPr="00545C15" w:rsidRDefault="00F569C3" w:rsidP="00545C1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F569C3" w:rsidRPr="00243CE5" w:rsidRDefault="00D13E0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Ханаева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Эвилина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</w:tcPr>
          <w:p w:rsidR="00F569C3" w:rsidRPr="001372EF" w:rsidRDefault="00D13E0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«Хлеб всему голова»</w:t>
            </w:r>
          </w:p>
        </w:tc>
        <w:tc>
          <w:tcPr>
            <w:tcW w:w="2555" w:type="dxa"/>
            <w:gridSpan w:val="6"/>
            <w:shd w:val="clear" w:color="auto" w:fill="FFFFFF" w:themeFill="background1"/>
            <w:vAlign w:val="center"/>
          </w:tcPr>
          <w:p w:rsidR="00F569C3" w:rsidRPr="00BB5BB8" w:rsidRDefault="00D13E00" w:rsidP="00D13E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20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F569C3" w:rsidRPr="00BB5BB8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F569C3" w:rsidRPr="00BB5BB8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F569C3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569C3" w:rsidRDefault="00D13E00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:rsidR="00F569C3" w:rsidRDefault="00F569C3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F569C3" w:rsidRPr="00BB5BB8" w:rsidRDefault="00D13E00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F569C3" w:rsidRPr="00545C15" w:rsidTr="00BB5BB8">
        <w:tc>
          <w:tcPr>
            <w:tcW w:w="548" w:type="dxa"/>
            <w:shd w:val="clear" w:color="auto" w:fill="FFFFFF" w:themeFill="background1"/>
          </w:tcPr>
          <w:p w:rsidR="00F569C3" w:rsidRPr="00545C15" w:rsidRDefault="00F569C3" w:rsidP="00545C1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F569C3" w:rsidRPr="00243CE5" w:rsidRDefault="00D13E00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Нурмышев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Сергей</w:t>
            </w:r>
          </w:p>
        </w:tc>
        <w:tc>
          <w:tcPr>
            <w:tcW w:w="2977" w:type="dxa"/>
            <w:shd w:val="clear" w:color="auto" w:fill="FFFFFF" w:themeFill="background1"/>
          </w:tcPr>
          <w:p w:rsidR="00F569C3" w:rsidRPr="001372EF" w:rsidRDefault="00EC240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«Здоровье не купишь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его разум дарит»</w:t>
            </w:r>
          </w:p>
        </w:tc>
        <w:tc>
          <w:tcPr>
            <w:tcW w:w="2555" w:type="dxa"/>
            <w:gridSpan w:val="6"/>
            <w:shd w:val="clear" w:color="auto" w:fill="FFFFFF" w:themeFill="background1"/>
            <w:vAlign w:val="center"/>
          </w:tcPr>
          <w:p w:rsidR="00F569C3" w:rsidRPr="00BB5BB8" w:rsidRDefault="00EC240C" w:rsidP="00EC24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36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F569C3" w:rsidRPr="00BB5BB8" w:rsidRDefault="00EC240C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F569C3" w:rsidRPr="00BB5BB8" w:rsidRDefault="00EC240C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F569C3" w:rsidRDefault="00EC240C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569C3" w:rsidRDefault="00F569C3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69C3" w:rsidRDefault="00EC240C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  <w:p w:rsidR="00F569C3" w:rsidRDefault="00F569C3" w:rsidP="00545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F569C3" w:rsidRDefault="00F569C3" w:rsidP="00EC24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C240C" w:rsidRPr="00BB5BB8" w:rsidRDefault="00EC240C" w:rsidP="00EC24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5</w:t>
            </w:r>
          </w:p>
        </w:tc>
      </w:tr>
    </w:tbl>
    <w:p w:rsidR="003B6E98" w:rsidRPr="00F451C4" w:rsidRDefault="00E2737F" w:rsidP="003B6E98">
      <w:pPr>
        <w:spacing w:after="0" w:line="240" w:lineRule="auto"/>
        <w:rPr>
          <w:rFonts w:ascii="Times New Roman" w:hAnsi="Times New Roman"/>
          <w:b/>
        </w:rPr>
      </w:pPr>
      <w:r w:rsidRPr="001C4BB3">
        <w:rPr>
          <w:rFonts w:ascii="Times New Roman" w:hAnsi="Times New Roman"/>
          <w:b/>
        </w:rPr>
        <w:t xml:space="preserve">Дата: </w:t>
      </w:r>
      <w:r w:rsidR="00B361E1" w:rsidRPr="005C1840">
        <w:rPr>
          <w:rFonts w:ascii="Times New Roman" w:hAnsi="Times New Roman"/>
          <w:b/>
        </w:rPr>
        <w:t>1</w:t>
      </w:r>
      <w:r w:rsidR="00981605">
        <w:rPr>
          <w:rFonts w:ascii="Times New Roman" w:hAnsi="Times New Roman"/>
          <w:b/>
        </w:rPr>
        <w:t>8</w:t>
      </w:r>
      <w:r w:rsidR="00F569C3">
        <w:rPr>
          <w:rFonts w:ascii="Times New Roman" w:hAnsi="Times New Roman"/>
          <w:b/>
        </w:rPr>
        <w:t>.04.2023</w:t>
      </w:r>
      <w:r w:rsidR="00F451C4">
        <w:rPr>
          <w:rFonts w:ascii="Times New Roman" w:hAnsi="Times New Roman"/>
          <w:b/>
        </w:rPr>
        <w:t xml:space="preserve"> </w:t>
      </w:r>
    </w:p>
    <w:p w:rsidR="00E2737F" w:rsidRPr="001C4BB3" w:rsidRDefault="00E2737F" w:rsidP="003B6E9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219BA" w:rsidRPr="00907E61" w:rsidRDefault="00E2737F" w:rsidP="003B6E9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907E61">
        <w:rPr>
          <w:rFonts w:ascii="Times New Roman" w:eastAsiaTheme="minorHAnsi" w:hAnsi="Times New Roman"/>
          <w:b/>
          <w:sz w:val="24"/>
          <w:szCs w:val="24"/>
        </w:rPr>
        <w:t xml:space="preserve">Члены комиссий: </w:t>
      </w:r>
      <w:bookmarkStart w:id="0" w:name="_GoBack"/>
      <w:bookmarkEnd w:id="0"/>
    </w:p>
    <w:p w:rsidR="00D2449B" w:rsidRPr="00907E61" w:rsidRDefault="00D2449B" w:rsidP="003B6E9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sectPr w:rsidR="00D2449B" w:rsidRPr="00907E61" w:rsidSect="000915A3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8660B"/>
    <w:multiLevelType w:val="hybridMultilevel"/>
    <w:tmpl w:val="E3B8CB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98"/>
    <w:rsid w:val="0007262E"/>
    <w:rsid w:val="000904E0"/>
    <w:rsid w:val="000915A3"/>
    <w:rsid w:val="000A2D3E"/>
    <w:rsid w:val="000A4EA0"/>
    <w:rsid w:val="000A4FC0"/>
    <w:rsid w:val="000B6838"/>
    <w:rsid w:val="000D753C"/>
    <w:rsid w:val="001411A0"/>
    <w:rsid w:val="00156E9B"/>
    <w:rsid w:val="00197222"/>
    <w:rsid w:val="00197AA8"/>
    <w:rsid w:val="001B1F8C"/>
    <w:rsid w:val="001C4BB3"/>
    <w:rsid w:val="001E5351"/>
    <w:rsid w:val="002327D7"/>
    <w:rsid w:val="00250C19"/>
    <w:rsid w:val="002545B3"/>
    <w:rsid w:val="002859B3"/>
    <w:rsid w:val="002C047D"/>
    <w:rsid w:val="002D54EF"/>
    <w:rsid w:val="002D5B84"/>
    <w:rsid w:val="00312CA9"/>
    <w:rsid w:val="00315701"/>
    <w:rsid w:val="003264E6"/>
    <w:rsid w:val="00334192"/>
    <w:rsid w:val="003745B3"/>
    <w:rsid w:val="003977E0"/>
    <w:rsid w:val="003A1C12"/>
    <w:rsid w:val="003B6E98"/>
    <w:rsid w:val="003C3118"/>
    <w:rsid w:val="003E4A96"/>
    <w:rsid w:val="00417C9B"/>
    <w:rsid w:val="00422530"/>
    <w:rsid w:val="00453CF8"/>
    <w:rsid w:val="004A4503"/>
    <w:rsid w:val="004D168B"/>
    <w:rsid w:val="00531F57"/>
    <w:rsid w:val="00545C15"/>
    <w:rsid w:val="0056279D"/>
    <w:rsid w:val="00563C74"/>
    <w:rsid w:val="00581E8A"/>
    <w:rsid w:val="00595B6F"/>
    <w:rsid w:val="005C1840"/>
    <w:rsid w:val="005C6BCB"/>
    <w:rsid w:val="00610CCE"/>
    <w:rsid w:val="00624F81"/>
    <w:rsid w:val="00634093"/>
    <w:rsid w:val="00664535"/>
    <w:rsid w:val="006E30A4"/>
    <w:rsid w:val="006E3910"/>
    <w:rsid w:val="006F0E67"/>
    <w:rsid w:val="006F2046"/>
    <w:rsid w:val="006F5C46"/>
    <w:rsid w:val="0070442E"/>
    <w:rsid w:val="007106C4"/>
    <w:rsid w:val="00755497"/>
    <w:rsid w:val="00766352"/>
    <w:rsid w:val="00770866"/>
    <w:rsid w:val="007C0A3B"/>
    <w:rsid w:val="00832139"/>
    <w:rsid w:val="008330CB"/>
    <w:rsid w:val="00833363"/>
    <w:rsid w:val="00833880"/>
    <w:rsid w:val="00871E36"/>
    <w:rsid w:val="00882A09"/>
    <w:rsid w:val="00895E1E"/>
    <w:rsid w:val="009024B0"/>
    <w:rsid w:val="00904AF0"/>
    <w:rsid w:val="00907E61"/>
    <w:rsid w:val="00910DE3"/>
    <w:rsid w:val="00940695"/>
    <w:rsid w:val="00946680"/>
    <w:rsid w:val="009622B7"/>
    <w:rsid w:val="0097375C"/>
    <w:rsid w:val="00981605"/>
    <w:rsid w:val="00987023"/>
    <w:rsid w:val="009A62B5"/>
    <w:rsid w:val="009E1492"/>
    <w:rsid w:val="00A019DC"/>
    <w:rsid w:val="00A15A94"/>
    <w:rsid w:val="00A33B44"/>
    <w:rsid w:val="00A651C2"/>
    <w:rsid w:val="00A75D63"/>
    <w:rsid w:val="00AA4AE6"/>
    <w:rsid w:val="00AD7157"/>
    <w:rsid w:val="00B04D1C"/>
    <w:rsid w:val="00B17690"/>
    <w:rsid w:val="00B361E1"/>
    <w:rsid w:val="00B7056D"/>
    <w:rsid w:val="00BA2012"/>
    <w:rsid w:val="00BB5BB8"/>
    <w:rsid w:val="00C301A0"/>
    <w:rsid w:val="00C81627"/>
    <w:rsid w:val="00C900DF"/>
    <w:rsid w:val="00CA03DB"/>
    <w:rsid w:val="00D13E00"/>
    <w:rsid w:val="00D2449B"/>
    <w:rsid w:val="00D27957"/>
    <w:rsid w:val="00D406F7"/>
    <w:rsid w:val="00DE26FF"/>
    <w:rsid w:val="00E03953"/>
    <w:rsid w:val="00E04D89"/>
    <w:rsid w:val="00E219BA"/>
    <w:rsid w:val="00E23446"/>
    <w:rsid w:val="00E24A1E"/>
    <w:rsid w:val="00E2737F"/>
    <w:rsid w:val="00E314E6"/>
    <w:rsid w:val="00E35757"/>
    <w:rsid w:val="00E57DEC"/>
    <w:rsid w:val="00E648F3"/>
    <w:rsid w:val="00E84AB4"/>
    <w:rsid w:val="00EC094F"/>
    <w:rsid w:val="00EC240C"/>
    <w:rsid w:val="00F04D15"/>
    <w:rsid w:val="00F44E91"/>
    <w:rsid w:val="00F451C4"/>
    <w:rsid w:val="00F562A6"/>
    <w:rsid w:val="00F569C3"/>
    <w:rsid w:val="00F5723F"/>
    <w:rsid w:val="00F97E94"/>
    <w:rsid w:val="00FD0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B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62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A62B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A62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2B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9A62B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9A62B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Strong"/>
    <w:qFormat/>
    <w:rsid w:val="009A62B5"/>
    <w:rPr>
      <w:b/>
      <w:bCs/>
    </w:rPr>
  </w:style>
  <w:style w:type="paragraph" w:styleId="a4">
    <w:name w:val="TOC Heading"/>
    <w:basedOn w:val="1"/>
    <w:next w:val="a"/>
    <w:uiPriority w:val="39"/>
    <w:unhideWhenUsed/>
    <w:qFormat/>
    <w:rsid w:val="009A62B5"/>
    <w:pPr>
      <w:outlineLvl w:val="9"/>
    </w:pPr>
  </w:style>
  <w:style w:type="paragraph" w:customStyle="1" w:styleId="11">
    <w:name w:val="1"/>
    <w:basedOn w:val="a"/>
    <w:next w:val="a"/>
    <w:qFormat/>
    <w:rsid w:val="009A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link w:val="a5"/>
    <w:rsid w:val="009A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5">
    <w:name w:val="Title"/>
    <w:basedOn w:val="a"/>
    <w:next w:val="a"/>
    <w:link w:val="12"/>
    <w:rsid w:val="009A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rsid w:val="009A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List Paragraph"/>
    <w:basedOn w:val="a"/>
    <w:uiPriority w:val="34"/>
    <w:qFormat/>
    <w:rsid w:val="009A62B5"/>
    <w:pPr>
      <w:ind w:left="720"/>
      <w:contextualSpacing/>
    </w:pPr>
  </w:style>
  <w:style w:type="table" w:styleId="a8">
    <w:name w:val="Table Grid"/>
    <w:basedOn w:val="a1"/>
    <w:uiPriority w:val="59"/>
    <w:rsid w:val="003B6E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B6E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B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62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A62B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A62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2B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9A62B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9A62B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Strong"/>
    <w:qFormat/>
    <w:rsid w:val="009A62B5"/>
    <w:rPr>
      <w:b/>
      <w:bCs/>
    </w:rPr>
  </w:style>
  <w:style w:type="paragraph" w:styleId="a4">
    <w:name w:val="TOC Heading"/>
    <w:basedOn w:val="1"/>
    <w:next w:val="a"/>
    <w:uiPriority w:val="39"/>
    <w:unhideWhenUsed/>
    <w:qFormat/>
    <w:rsid w:val="009A62B5"/>
    <w:pPr>
      <w:outlineLvl w:val="9"/>
    </w:pPr>
  </w:style>
  <w:style w:type="paragraph" w:customStyle="1" w:styleId="11">
    <w:name w:val="1"/>
    <w:basedOn w:val="a"/>
    <w:next w:val="a"/>
    <w:qFormat/>
    <w:rsid w:val="009A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link w:val="a5"/>
    <w:rsid w:val="009A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5">
    <w:name w:val="Title"/>
    <w:basedOn w:val="a"/>
    <w:next w:val="a"/>
    <w:link w:val="12"/>
    <w:rsid w:val="009A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rsid w:val="009A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List Paragraph"/>
    <w:basedOn w:val="a"/>
    <w:uiPriority w:val="34"/>
    <w:qFormat/>
    <w:rsid w:val="009A62B5"/>
    <w:pPr>
      <w:ind w:left="720"/>
      <w:contextualSpacing/>
    </w:pPr>
  </w:style>
  <w:style w:type="table" w:styleId="a8">
    <w:name w:val="Table Grid"/>
    <w:basedOn w:val="a1"/>
    <w:uiPriority w:val="59"/>
    <w:rsid w:val="003B6E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B6E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user-lab</dc:creator>
  <cp:lastModifiedBy>Пользователь Windows</cp:lastModifiedBy>
  <cp:revision>2</cp:revision>
  <cp:lastPrinted>2023-05-10T10:10:00Z</cp:lastPrinted>
  <dcterms:created xsi:type="dcterms:W3CDTF">2023-05-10T10:11:00Z</dcterms:created>
  <dcterms:modified xsi:type="dcterms:W3CDTF">2023-05-10T10:11:00Z</dcterms:modified>
</cp:coreProperties>
</file>